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AD" w:rsidRPr="00C63F99" w:rsidRDefault="00220DAD" w:rsidP="00707BB3">
      <w:pPr>
        <w:jc w:val="center"/>
        <w:rPr>
          <w:b/>
          <w:i/>
          <w:sz w:val="20"/>
          <w:szCs w:val="20"/>
        </w:rPr>
      </w:pPr>
      <w:r w:rsidRPr="00C63F99">
        <w:rPr>
          <w:b/>
          <w:i/>
          <w:sz w:val="20"/>
          <w:szCs w:val="20"/>
        </w:rPr>
        <w:t>Уважаемы</w:t>
      </w:r>
      <w:r w:rsidR="005B55F5" w:rsidRPr="00C63F99">
        <w:rPr>
          <w:b/>
          <w:i/>
          <w:sz w:val="20"/>
          <w:szCs w:val="20"/>
        </w:rPr>
        <w:t>е</w:t>
      </w:r>
      <w:r w:rsidRPr="00C63F99">
        <w:rPr>
          <w:b/>
          <w:i/>
          <w:sz w:val="20"/>
          <w:szCs w:val="20"/>
        </w:rPr>
        <w:t xml:space="preserve"> </w:t>
      </w:r>
      <w:r w:rsidR="005B55F5" w:rsidRPr="00C63F99">
        <w:rPr>
          <w:b/>
          <w:i/>
          <w:sz w:val="20"/>
          <w:szCs w:val="20"/>
        </w:rPr>
        <w:t>Партнеры</w:t>
      </w:r>
      <w:r w:rsidRPr="00C63F99">
        <w:rPr>
          <w:b/>
          <w:i/>
          <w:sz w:val="20"/>
          <w:szCs w:val="20"/>
        </w:rPr>
        <w:t>!</w:t>
      </w:r>
    </w:p>
    <w:p w:rsidR="00220DAD" w:rsidRPr="00C63F99" w:rsidRDefault="00A81910" w:rsidP="005B55F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Товарищество с ограниченной ответственностью «ШАТЕ-</w:t>
      </w:r>
      <w:r w:rsidR="00372F60" w:rsidRPr="00C63F99">
        <w:rPr>
          <w:b/>
          <w:i/>
          <w:sz w:val="20"/>
          <w:szCs w:val="20"/>
        </w:rPr>
        <w:t xml:space="preserve">М </w:t>
      </w:r>
      <w:r>
        <w:rPr>
          <w:b/>
          <w:i/>
          <w:sz w:val="20"/>
          <w:szCs w:val="20"/>
        </w:rPr>
        <w:t>ПЛЮС</w:t>
      </w:r>
      <w:r w:rsidR="00372F60" w:rsidRPr="00C63F99">
        <w:rPr>
          <w:b/>
          <w:i/>
          <w:sz w:val="20"/>
          <w:szCs w:val="20"/>
        </w:rPr>
        <w:t xml:space="preserve">» благодарит Вас за </w:t>
      </w:r>
      <w:r w:rsidR="005B55F5" w:rsidRPr="00C63F99">
        <w:rPr>
          <w:b/>
          <w:i/>
          <w:sz w:val="20"/>
          <w:szCs w:val="20"/>
        </w:rPr>
        <w:t>сделанный выбор в пользу нашей компании и п</w:t>
      </w:r>
      <w:r w:rsidR="00220DAD" w:rsidRPr="00C63F99">
        <w:rPr>
          <w:b/>
          <w:i/>
          <w:sz w:val="20"/>
          <w:szCs w:val="20"/>
        </w:rPr>
        <w:t>роси</w:t>
      </w:r>
      <w:r w:rsidR="00246B65" w:rsidRPr="00C63F99">
        <w:rPr>
          <w:b/>
          <w:i/>
          <w:sz w:val="20"/>
          <w:szCs w:val="20"/>
        </w:rPr>
        <w:t>т</w:t>
      </w:r>
      <w:r w:rsidR="00220DAD" w:rsidRPr="00C63F99">
        <w:rPr>
          <w:b/>
          <w:i/>
          <w:sz w:val="20"/>
          <w:szCs w:val="20"/>
        </w:rPr>
        <w:t xml:space="preserve"> Вас заполнить </w:t>
      </w:r>
      <w:r w:rsidR="005B55F5" w:rsidRPr="00C63F99">
        <w:rPr>
          <w:b/>
          <w:i/>
          <w:sz w:val="20"/>
          <w:szCs w:val="20"/>
        </w:rPr>
        <w:t>а</w:t>
      </w:r>
      <w:r w:rsidR="00220DAD" w:rsidRPr="00C63F99">
        <w:rPr>
          <w:b/>
          <w:i/>
          <w:sz w:val="20"/>
          <w:szCs w:val="20"/>
        </w:rPr>
        <w:t>нкету</w:t>
      </w:r>
      <w:r w:rsidR="005B55F5" w:rsidRPr="00C63F99">
        <w:rPr>
          <w:b/>
          <w:i/>
          <w:sz w:val="20"/>
          <w:szCs w:val="20"/>
        </w:rPr>
        <w:t xml:space="preserve"> для</w:t>
      </w:r>
      <w:r w:rsidR="00220DAD" w:rsidRPr="00C63F99">
        <w:rPr>
          <w:b/>
          <w:i/>
          <w:sz w:val="20"/>
          <w:szCs w:val="20"/>
        </w:rPr>
        <w:t xml:space="preserve"> </w:t>
      </w:r>
      <w:r w:rsidR="00246B65" w:rsidRPr="00C63F99">
        <w:rPr>
          <w:b/>
          <w:i/>
          <w:sz w:val="20"/>
          <w:szCs w:val="20"/>
        </w:rPr>
        <w:t>получения</w:t>
      </w:r>
      <w:r w:rsidR="00220DAD" w:rsidRPr="00C63F99">
        <w:rPr>
          <w:b/>
          <w:i/>
          <w:sz w:val="20"/>
          <w:szCs w:val="20"/>
        </w:rPr>
        <w:t xml:space="preserve"> информаци</w:t>
      </w:r>
      <w:r w:rsidR="00246B65" w:rsidRPr="00C63F99">
        <w:rPr>
          <w:b/>
          <w:i/>
          <w:sz w:val="20"/>
          <w:szCs w:val="20"/>
        </w:rPr>
        <w:t>и,</w:t>
      </w:r>
      <w:r w:rsidR="00220DAD" w:rsidRPr="00C63F99">
        <w:rPr>
          <w:b/>
          <w:i/>
          <w:sz w:val="20"/>
          <w:szCs w:val="20"/>
        </w:rPr>
        <w:t xml:space="preserve"> необходим</w:t>
      </w:r>
      <w:r w:rsidR="00246B65" w:rsidRPr="00C63F99">
        <w:rPr>
          <w:b/>
          <w:i/>
          <w:sz w:val="20"/>
          <w:szCs w:val="20"/>
        </w:rPr>
        <w:t>ой</w:t>
      </w:r>
      <w:r w:rsidR="00220DAD" w:rsidRPr="00C63F99">
        <w:rPr>
          <w:b/>
          <w:i/>
          <w:sz w:val="20"/>
          <w:szCs w:val="20"/>
        </w:rPr>
        <w:t xml:space="preserve"> нам </w:t>
      </w:r>
      <w:r w:rsidR="00246B65" w:rsidRPr="00C63F99">
        <w:rPr>
          <w:b/>
          <w:i/>
          <w:sz w:val="20"/>
          <w:szCs w:val="20"/>
        </w:rPr>
        <w:t>при</w:t>
      </w:r>
      <w:r w:rsidR="00220DAD" w:rsidRPr="00C63F99">
        <w:rPr>
          <w:b/>
          <w:i/>
          <w:sz w:val="20"/>
          <w:szCs w:val="20"/>
        </w:rPr>
        <w:t xml:space="preserve"> </w:t>
      </w:r>
      <w:r w:rsidR="00372F60" w:rsidRPr="00C63F99">
        <w:rPr>
          <w:b/>
          <w:i/>
          <w:sz w:val="20"/>
          <w:szCs w:val="20"/>
        </w:rPr>
        <w:t>заключени</w:t>
      </w:r>
      <w:r w:rsidR="00246B65" w:rsidRPr="00C63F99">
        <w:rPr>
          <w:b/>
          <w:i/>
          <w:sz w:val="20"/>
          <w:szCs w:val="20"/>
        </w:rPr>
        <w:t>и</w:t>
      </w:r>
      <w:r w:rsidR="00372F60" w:rsidRPr="00C63F99">
        <w:rPr>
          <w:b/>
          <w:i/>
          <w:sz w:val="20"/>
          <w:szCs w:val="20"/>
        </w:rPr>
        <w:t xml:space="preserve"> договор</w:t>
      </w:r>
      <w:r w:rsidR="00246B65" w:rsidRPr="00C63F99">
        <w:rPr>
          <w:b/>
          <w:i/>
          <w:sz w:val="20"/>
          <w:szCs w:val="20"/>
        </w:rPr>
        <w:t>а</w:t>
      </w:r>
      <w:r w:rsidR="00372F60" w:rsidRPr="00C63F99">
        <w:rPr>
          <w:b/>
          <w:i/>
          <w:sz w:val="20"/>
          <w:szCs w:val="20"/>
        </w:rPr>
        <w:t xml:space="preserve"> </w:t>
      </w:r>
      <w:r w:rsidR="00246B65" w:rsidRPr="00C63F99">
        <w:rPr>
          <w:b/>
          <w:i/>
          <w:sz w:val="20"/>
          <w:szCs w:val="20"/>
        </w:rPr>
        <w:t>с учетом Вашей специализации и определения</w:t>
      </w:r>
      <w:r w:rsidR="00220DAD" w:rsidRPr="00C63F99">
        <w:rPr>
          <w:b/>
          <w:i/>
          <w:sz w:val="20"/>
          <w:szCs w:val="20"/>
        </w:rPr>
        <w:t xml:space="preserve"> форм взаимовыгодного сот</w:t>
      </w:r>
      <w:r w:rsidR="00372F60" w:rsidRPr="00C63F99">
        <w:rPr>
          <w:b/>
          <w:i/>
          <w:sz w:val="20"/>
          <w:szCs w:val="20"/>
        </w:rPr>
        <w:t>рудничества.</w:t>
      </w:r>
    </w:p>
    <w:p w:rsidR="00E02681" w:rsidRPr="00C63F99" w:rsidRDefault="00423258" w:rsidP="007737F8">
      <w:pPr>
        <w:jc w:val="center"/>
        <w:rPr>
          <w:b/>
          <w:sz w:val="20"/>
          <w:szCs w:val="20"/>
        </w:rPr>
      </w:pPr>
      <w:r w:rsidRPr="00C63F99">
        <w:rPr>
          <w:b/>
          <w:sz w:val="20"/>
          <w:szCs w:val="20"/>
        </w:rPr>
        <w:t>Конфиденциальность полученной информации предприятие гарантирует.</w:t>
      </w:r>
    </w:p>
    <w:p w:rsidR="00F66FCF" w:rsidRDefault="00F66FCF" w:rsidP="00707BB3"/>
    <w:p w:rsidR="005B55F5" w:rsidRDefault="001017EB" w:rsidP="00101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3143BF" w:rsidRDefault="001017EB" w:rsidP="00CD5792">
      <w:pPr>
        <w:jc w:val="center"/>
      </w:pPr>
      <w:r>
        <w:rPr>
          <w:b/>
          <w:i/>
        </w:rPr>
        <w:t>(</w:t>
      </w:r>
      <w:r w:rsidRPr="00AE7F40">
        <w:rPr>
          <w:b/>
          <w:i/>
        </w:rPr>
        <w:t>юридического лица</w:t>
      </w:r>
      <w:r>
        <w:rPr>
          <w:b/>
          <w:i/>
        </w:rPr>
        <w:t>)</w:t>
      </w:r>
    </w:p>
    <w:p w:rsidR="001017EB" w:rsidRPr="00890173" w:rsidRDefault="001017EB" w:rsidP="001017EB">
      <w:pPr>
        <w:rPr>
          <w:b/>
          <w:sz w:val="26"/>
          <w:szCs w:val="26"/>
        </w:rPr>
      </w:pPr>
      <w:r w:rsidRPr="00890173">
        <w:rPr>
          <w:b/>
          <w:sz w:val="26"/>
          <w:szCs w:val="26"/>
        </w:rPr>
        <w:t>Анкета заполнена</w:t>
      </w:r>
    </w:p>
    <w:p w:rsidR="001017EB" w:rsidRDefault="001017EB" w:rsidP="001017EB">
      <w:pPr>
        <w:rPr>
          <w:b/>
          <w:sz w:val="26"/>
          <w:szCs w:val="26"/>
        </w:rPr>
      </w:pPr>
      <w:r w:rsidRPr="0089017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__</w:t>
      </w:r>
      <w:r w:rsidRPr="00890173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____________ </w:t>
      </w:r>
      <w:r w:rsidRPr="00890173">
        <w:rPr>
          <w:b/>
          <w:sz w:val="26"/>
          <w:szCs w:val="26"/>
        </w:rPr>
        <w:t>20</w:t>
      </w:r>
      <w:r w:rsidR="00CD5792">
        <w:rPr>
          <w:b/>
          <w:sz w:val="26"/>
          <w:szCs w:val="26"/>
        </w:rPr>
        <w:t>1</w:t>
      </w:r>
      <w:r w:rsidR="00AB74B6">
        <w:rPr>
          <w:b/>
          <w:sz w:val="26"/>
          <w:szCs w:val="26"/>
        </w:rPr>
        <w:t>_</w:t>
      </w:r>
      <w:r w:rsidRPr="00890173">
        <w:rPr>
          <w:b/>
          <w:sz w:val="26"/>
          <w:szCs w:val="26"/>
        </w:rPr>
        <w:t>г.</w:t>
      </w:r>
    </w:p>
    <w:tbl>
      <w:tblPr>
        <w:tblW w:w="94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42"/>
        <w:gridCol w:w="3882"/>
        <w:gridCol w:w="1808"/>
      </w:tblGrid>
      <w:tr w:rsidR="00737189" w:rsidRPr="00416F2F" w:rsidTr="006C788D">
        <w:trPr>
          <w:trHeight w:val="340"/>
        </w:trPr>
        <w:tc>
          <w:tcPr>
            <w:tcW w:w="9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2B5F" w:rsidRPr="00CD5792" w:rsidRDefault="00822B5F" w:rsidP="00822B5F">
            <w:pPr>
              <w:rPr>
                <w:rFonts w:eastAsia="Batang"/>
                <w:b/>
                <w:sz w:val="22"/>
                <w:szCs w:val="22"/>
              </w:rPr>
            </w:pPr>
          </w:p>
          <w:p w:rsidR="00737189" w:rsidRPr="00CD5792" w:rsidRDefault="00737189" w:rsidP="00B649CA">
            <w:pPr>
              <w:numPr>
                <w:ilvl w:val="1"/>
                <w:numId w:val="6"/>
              </w:numPr>
              <w:ind w:left="0" w:firstLine="0"/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b/>
                <w:sz w:val="22"/>
                <w:szCs w:val="22"/>
              </w:rPr>
              <w:t xml:space="preserve">Общие сведения о компании </w:t>
            </w: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CD5792" w:rsidRDefault="00A81910" w:rsidP="00A81910">
            <w:pPr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Полное наименование (</w:t>
            </w:r>
            <w:r w:rsidR="005319FE">
              <w:rPr>
                <w:rFonts w:eastAsia="Batang"/>
                <w:b/>
                <w:sz w:val="22"/>
                <w:szCs w:val="22"/>
              </w:rPr>
              <w:t xml:space="preserve">по уставу, </w:t>
            </w:r>
            <w:r w:rsidR="00737189" w:rsidRPr="00CD5792">
              <w:rPr>
                <w:rFonts w:eastAsia="Batang"/>
                <w:b/>
                <w:sz w:val="22"/>
                <w:szCs w:val="22"/>
              </w:rPr>
              <w:t>свидетельству</w:t>
            </w:r>
            <w:r w:rsidR="005319FE">
              <w:rPr>
                <w:rFonts w:eastAsia="Batang"/>
                <w:b/>
                <w:sz w:val="22"/>
                <w:szCs w:val="22"/>
              </w:rPr>
              <w:t xml:space="preserve"> о </w:t>
            </w:r>
            <w:proofErr w:type="spellStart"/>
            <w:r w:rsidR="005319FE">
              <w:rPr>
                <w:rFonts w:eastAsia="Batang"/>
                <w:b/>
                <w:sz w:val="22"/>
                <w:szCs w:val="22"/>
              </w:rPr>
              <w:t>гос.регистрации</w:t>
            </w:r>
            <w:proofErr w:type="spellEnd"/>
            <w:r w:rsidR="00737189" w:rsidRPr="00CD5792">
              <w:rPr>
                <w:rFonts w:eastAsia="Batang"/>
                <w:b/>
                <w:sz w:val="22"/>
                <w:szCs w:val="22"/>
              </w:rPr>
              <w:t>)</w:t>
            </w:r>
            <w:r w:rsidR="00737189" w:rsidRPr="00CD5792">
              <w:rPr>
                <w:rFonts w:eastAsia="Batang"/>
                <w:b/>
                <w:sz w:val="22"/>
                <w:szCs w:val="22"/>
              </w:rPr>
              <w:tab/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CD5792" w:rsidRDefault="00737189" w:rsidP="008C21D9">
            <w:pPr>
              <w:rPr>
                <w:sz w:val="22"/>
                <w:szCs w:val="22"/>
              </w:rPr>
            </w:pP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CD5792" w:rsidRDefault="00A81910" w:rsidP="00A81910">
            <w:pPr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БИН (бизнес идентификационный номер)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CD5792" w:rsidRDefault="00737189" w:rsidP="008C21D9">
            <w:pPr>
              <w:rPr>
                <w:sz w:val="22"/>
                <w:szCs w:val="22"/>
              </w:rPr>
            </w:pP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CD5792" w:rsidRDefault="00737189" w:rsidP="008C21D9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Местонахождение (юридический адрес)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C63F99" w:rsidRDefault="00C63F99" w:rsidP="00C63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Почт. индекс </w:t>
            </w: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CD5792" w:rsidRDefault="00737189" w:rsidP="008C21D9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C63F99" w:rsidRDefault="00C63F99" w:rsidP="00C63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Почт. индекс </w:t>
            </w: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CD5792" w:rsidRDefault="00737189" w:rsidP="008C21D9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C63F99" w:rsidRDefault="00C63F99" w:rsidP="00C63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Почт. индекс </w:t>
            </w: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CD5792" w:rsidRDefault="00737189" w:rsidP="008C21D9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Адрес разгрузки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C63F99" w:rsidRDefault="00737189" w:rsidP="001355B0">
            <w:pPr>
              <w:rPr>
                <w:sz w:val="18"/>
                <w:szCs w:val="18"/>
              </w:rPr>
            </w:pPr>
            <w:r w:rsidRPr="00C63F99">
              <w:rPr>
                <w:sz w:val="18"/>
                <w:szCs w:val="18"/>
              </w:rPr>
              <w:t>Почт. индек</w:t>
            </w:r>
            <w:r w:rsidR="00C63F99">
              <w:rPr>
                <w:sz w:val="18"/>
                <w:szCs w:val="18"/>
              </w:rPr>
              <w:t xml:space="preserve">с </w:t>
            </w: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CD5792" w:rsidRDefault="00737189" w:rsidP="008C21D9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bCs/>
                <w:sz w:val="22"/>
                <w:szCs w:val="22"/>
              </w:rPr>
              <w:t>Контактные телефоны и факсы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CD5792" w:rsidRDefault="00737189" w:rsidP="008C21D9">
            <w:pPr>
              <w:rPr>
                <w:sz w:val="22"/>
                <w:szCs w:val="22"/>
              </w:rPr>
            </w:pP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CD5792" w:rsidRDefault="00737189" w:rsidP="008C21D9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D5792">
              <w:rPr>
                <w:rFonts w:eastAsia="Batang"/>
                <w:b/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CD5792" w:rsidRDefault="00737189" w:rsidP="008C21D9">
            <w:pPr>
              <w:rPr>
                <w:sz w:val="22"/>
                <w:szCs w:val="22"/>
              </w:rPr>
            </w:pP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CD5792" w:rsidRDefault="00737189" w:rsidP="008C21D9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D5792">
              <w:rPr>
                <w:rFonts w:eastAsia="Batang"/>
                <w:b/>
                <w:bCs/>
                <w:sz w:val="22"/>
                <w:szCs w:val="22"/>
              </w:rPr>
              <w:t>Сайт в Интернете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CD5792" w:rsidRDefault="00737189" w:rsidP="008C21D9">
            <w:pPr>
              <w:rPr>
                <w:sz w:val="22"/>
                <w:szCs w:val="22"/>
              </w:rPr>
            </w:pP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CD5792" w:rsidRDefault="00737189" w:rsidP="008C21D9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CD5792">
              <w:rPr>
                <w:rFonts w:eastAsia="Batang"/>
                <w:b/>
                <w:bCs/>
                <w:sz w:val="22"/>
                <w:szCs w:val="22"/>
              </w:rPr>
              <w:t>Срок деятельности предприятия (лет)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CD5792" w:rsidRDefault="00737189" w:rsidP="008C21D9">
            <w:pPr>
              <w:rPr>
                <w:sz w:val="22"/>
                <w:szCs w:val="22"/>
              </w:rPr>
            </w:pPr>
          </w:p>
        </w:tc>
      </w:tr>
      <w:tr w:rsidR="00566B09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66" w:type="dxa"/>
            <w:gridSpan w:val="4"/>
            <w:shd w:val="clear" w:color="auto" w:fill="auto"/>
          </w:tcPr>
          <w:p w:rsidR="00566B09" w:rsidRPr="00CD5792" w:rsidRDefault="00566B09" w:rsidP="001355B0">
            <w:pPr>
              <w:rPr>
                <w:sz w:val="22"/>
                <w:szCs w:val="22"/>
              </w:rPr>
            </w:pPr>
          </w:p>
        </w:tc>
      </w:tr>
      <w:tr w:rsidR="00737189" w:rsidTr="006C788D">
        <w:trPr>
          <w:trHeight w:val="340"/>
        </w:trPr>
        <w:tc>
          <w:tcPr>
            <w:tcW w:w="9466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7189" w:rsidRPr="00CD5792" w:rsidRDefault="00737189" w:rsidP="00416F2F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  <w:p w:rsidR="00737189" w:rsidRPr="00CD5792" w:rsidRDefault="00737189" w:rsidP="001017EB">
            <w:pPr>
              <w:numPr>
                <w:ilvl w:val="1"/>
                <w:numId w:val="6"/>
              </w:numPr>
              <w:ind w:left="0" w:firstLine="0"/>
              <w:rPr>
                <w:rFonts w:eastAsia="Batang"/>
                <w:b/>
                <w:bCs/>
                <w:sz w:val="22"/>
                <w:szCs w:val="22"/>
              </w:rPr>
            </w:pPr>
            <w:r w:rsidRPr="00CD5792">
              <w:rPr>
                <w:rFonts w:eastAsia="Batang"/>
                <w:b/>
                <w:bCs/>
                <w:sz w:val="22"/>
                <w:szCs w:val="22"/>
              </w:rPr>
              <w:t>Сведения о</w:t>
            </w:r>
            <w:r w:rsidR="00A81910">
              <w:rPr>
                <w:rFonts w:eastAsia="Batang"/>
                <w:b/>
                <w:bCs/>
                <w:sz w:val="22"/>
                <w:szCs w:val="22"/>
              </w:rPr>
              <w:t xml:space="preserve"> государственной</w:t>
            </w:r>
            <w:r w:rsidRPr="00CD5792">
              <w:rPr>
                <w:rFonts w:eastAsia="Batang"/>
                <w:b/>
                <w:bCs/>
                <w:sz w:val="22"/>
                <w:szCs w:val="22"/>
              </w:rPr>
              <w:t xml:space="preserve"> регистрации</w:t>
            </w:r>
            <w:r w:rsidR="00A81910">
              <w:rPr>
                <w:rFonts w:eastAsia="Batang"/>
                <w:b/>
                <w:bCs/>
                <w:sz w:val="22"/>
                <w:szCs w:val="22"/>
              </w:rPr>
              <w:t xml:space="preserve"> юридического лица</w:t>
            </w:r>
          </w:p>
          <w:p w:rsidR="00737189" w:rsidRPr="00CD5792" w:rsidRDefault="00737189" w:rsidP="001355B0">
            <w:pPr>
              <w:rPr>
                <w:rFonts w:eastAsia="Batang"/>
                <w:sz w:val="22"/>
                <w:szCs w:val="22"/>
              </w:rPr>
            </w:pPr>
          </w:p>
        </w:tc>
      </w:tr>
      <w:tr w:rsidR="00737189" w:rsidTr="006C7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3776" w:type="dxa"/>
            <w:gridSpan w:val="2"/>
            <w:shd w:val="clear" w:color="auto" w:fill="E6E6E6"/>
          </w:tcPr>
          <w:p w:rsidR="00737189" w:rsidRPr="00CD5792" w:rsidRDefault="00737189" w:rsidP="00276873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Дата гос. регистрации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737189" w:rsidRPr="00CD5792" w:rsidRDefault="00737189" w:rsidP="008C21D9">
            <w:pPr>
              <w:rPr>
                <w:sz w:val="22"/>
                <w:szCs w:val="22"/>
              </w:rPr>
            </w:pPr>
          </w:p>
        </w:tc>
      </w:tr>
      <w:tr w:rsidR="00737189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AB39AE" w:rsidRPr="00AB39AE" w:rsidRDefault="00737189" w:rsidP="001355B0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Регистрирующий орган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737189" w:rsidRPr="00CD5792" w:rsidRDefault="00737189" w:rsidP="001355B0">
            <w:pPr>
              <w:rPr>
                <w:sz w:val="22"/>
                <w:szCs w:val="22"/>
              </w:rPr>
            </w:pPr>
          </w:p>
        </w:tc>
      </w:tr>
      <w:tr w:rsidR="00AB39AE" w:rsidTr="000B15FB">
        <w:trPr>
          <w:trHeight w:val="340"/>
        </w:trPr>
        <w:tc>
          <w:tcPr>
            <w:tcW w:w="9466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B39AE" w:rsidRPr="00CD5792" w:rsidRDefault="00AB39AE" w:rsidP="000B15FB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  <w:p w:rsidR="00AB39AE" w:rsidRPr="00CD5792" w:rsidRDefault="00AB39AE" w:rsidP="000B15FB">
            <w:pPr>
              <w:numPr>
                <w:ilvl w:val="1"/>
                <w:numId w:val="6"/>
              </w:numPr>
              <w:ind w:left="0" w:firstLine="0"/>
              <w:rPr>
                <w:rFonts w:eastAsia="Batang"/>
                <w:b/>
                <w:bCs/>
                <w:sz w:val="22"/>
                <w:szCs w:val="22"/>
              </w:rPr>
            </w:pPr>
            <w:r w:rsidRPr="00CD5792">
              <w:rPr>
                <w:rFonts w:eastAsia="Batang"/>
                <w:b/>
                <w:bCs/>
                <w:sz w:val="22"/>
                <w:szCs w:val="22"/>
              </w:rPr>
              <w:t>Сведения о</w:t>
            </w:r>
            <w:r>
              <w:rPr>
                <w:rFonts w:eastAsia="Batang"/>
                <w:b/>
                <w:bCs/>
                <w:sz w:val="22"/>
                <w:szCs w:val="22"/>
              </w:rPr>
              <w:t xml:space="preserve"> постановке на регистрационный учет по НДС (при наличии)</w:t>
            </w:r>
          </w:p>
          <w:p w:rsidR="00AB39AE" w:rsidRPr="00CD5792" w:rsidRDefault="00AB39AE" w:rsidP="000B15FB">
            <w:pPr>
              <w:rPr>
                <w:rFonts w:eastAsia="Batang"/>
                <w:sz w:val="22"/>
                <w:szCs w:val="22"/>
              </w:rPr>
            </w:pPr>
          </w:p>
        </w:tc>
      </w:tr>
      <w:tr w:rsidR="00F66FCF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F66FCF" w:rsidRPr="00CD5792" w:rsidRDefault="00AB39AE" w:rsidP="00AB39AE">
            <w:pPr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 xml:space="preserve">Серия и номер </w:t>
            </w:r>
            <w:r w:rsidR="00A81910">
              <w:rPr>
                <w:rFonts w:eastAsia="Batang"/>
                <w:b/>
                <w:sz w:val="22"/>
                <w:szCs w:val="22"/>
              </w:rPr>
              <w:t>свидетельства</w:t>
            </w:r>
            <w:r>
              <w:rPr>
                <w:rFonts w:eastAsia="Batan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AB39AE" w:rsidRPr="00CD5792" w:rsidRDefault="00AB39AE" w:rsidP="00135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                                      Номер</w:t>
            </w:r>
          </w:p>
        </w:tc>
      </w:tr>
      <w:tr w:rsidR="00F66FCF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F66FCF" w:rsidRPr="00CD5792" w:rsidRDefault="00AB39AE" w:rsidP="00DF6E5B">
            <w:pPr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Дата выдачи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F66FCF" w:rsidRPr="00CD5792" w:rsidRDefault="00F66FCF" w:rsidP="001355B0">
            <w:pPr>
              <w:rPr>
                <w:sz w:val="22"/>
                <w:szCs w:val="22"/>
              </w:rPr>
            </w:pPr>
          </w:p>
        </w:tc>
      </w:tr>
      <w:tr w:rsidR="00737189" w:rsidRPr="00D01695" w:rsidTr="006C788D">
        <w:trPr>
          <w:trHeight w:val="340"/>
        </w:trPr>
        <w:tc>
          <w:tcPr>
            <w:tcW w:w="9466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7189" w:rsidRPr="00CD5792" w:rsidRDefault="00737189" w:rsidP="001355B0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  <w:p w:rsidR="00737189" w:rsidRPr="00CD5792" w:rsidRDefault="00737189" w:rsidP="00D01695">
            <w:pPr>
              <w:numPr>
                <w:ilvl w:val="1"/>
                <w:numId w:val="6"/>
              </w:numPr>
              <w:ind w:left="0" w:firstLine="0"/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Банковские реквизиты</w:t>
            </w:r>
          </w:p>
          <w:p w:rsidR="00737189" w:rsidRPr="00CD5792" w:rsidRDefault="00737189" w:rsidP="00276873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737189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737189" w:rsidRPr="00CD5792" w:rsidRDefault="00DA4CF2" w:rsidP="001017EB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737189" w:rsidRPr="00CD5792" w:rsidRDefault="00737189" w:rsidP="008C21D9">
            <w:pPr>
              <w:rPr>
                <w:sz w:val="22"/>
                <w:szCs w:val="22"/>
              </w:rPr>
            </w:pPr>
          </w:p>
        </w:tc>
      </w:tr>
      <w:tr w:rsidR="00345E59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345E59" w:rsidRPr="00CD5792" w:rsidRDefault="00A81910" w:rsidP="001017EB">
            <w:pPr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БИК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345E59" w:rsidRPr="00CD5792" w:rsidRDefault="00345E59" w:rsidP="008C21D9">
            <w:pPr>
              <w:rPr>
                <w:sz w:val="22"/>
                <w:szCs w:val="22"/>
              </w:rPr>
            </w:pPr>
          </w:p>
        </w:tc>
      </w:tr>
      <w:tr w:rsidR="00AB39AE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AB39AE" w:rsidRPr="00CD5792" w:rsidRDefault="005319FE" w:rsidP="00AB39AE">
            <w:pPr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AB39AE" w:rsidRDefault="00AB39AE" w:rsidP="00AB39AE">
            <w:pPr>
              <w:rPr>
                <w:rFonts w:eastAsia="Batang"/>
                <w:b/>
                <w:sz w:val="22"/>
                <w:szCs w:val="22"/>
              </w:rPr>
            </w:pPr>
          </w:p>
          <w:p w:rsidR="005319FE" w:rsidRDefault="005319FE" w:rsidP="00AB39AE">
            <w:pPr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Дополнительные счета в банках (при наличии)</w:t>
            </w:r>
          </w:p>
          <w:p w:rsidR="005319FE" w:rsidRDefault="005319FE" w:rsidP="00AB39AE">
            <w:pPr>
              <w:rPr>
                <w:rFonts w:eastAsia="Batang"/>
                <w:b/>
                <w:sz w:val="22"/>
                <w:szCs w:val="22"/>
              </w:rPr>
            </w:pPr>
          </w:p>
          <w:p w:rsidR="005319FE" w:rsidRPr="00CD5792" w:rsidRDefault="005319FE" w:rsidP="00AB39AE">
            <w:pPr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66" w:type="dxa"/>
            <w:gridSpan w:val="4"/>
            <w:shd w:val="clear" w:color="auto" w:fill="auto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RPr="00D01695" w:rsidTr="006C788D">
        <w:trPr>
          <w:trHeight w:val="340"/>
        </w:trPr>
        <w:tc>
          <w:tcPr>
            <w:tcW w:w="9466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B39AE" w:rsidRPr="00CD5792" w:rsidRDefault="00AB39AE" w:rsidP="00AB39AE">
            <w:pPr>
              <w:numPr>
                <w:ilvl w:val="1"/>
                <w:numId w:val="6"/>
              </w:numPr>
              <w:ind w:left="0" w:firstLine="0"/>
              <w:rPr>
                <w:rFonts w:eastAsia="Batang"/>
                <w:b/>
                <w:bCs/>
                <w:sz w:val="22"/>
                <w:szCs w:val="22"/>
              </w:rPr>
            </w:pPr>
            <w:r w:rsidRPr="00CD5792">
              <w:rPr>
                <w:b/>
                <w:sz w:val="22"/>
                <w:szCs w:val="22"/>
              </w:rPr>
              <w:t xml:space="preserve">Сведения об уполномоченных лицах компании (директор,  уполномоченное на подписание договора лицо,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CD5792">
              <w:rPr>
                <w:b/>
                <w:sz w:val="22"/>
                <w:szCs w:val="22"/>
              </w:rPr>
              <w:t xml:space="preserve">сотрудник,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D5792">
              <w:rPr>
                <w:b/>
                <w:sz w:val="22"/>
                <w:szCs w:val="22"/>
              </w:rPr>
              <w:t xml:space="preserve">ответственный за взаимодействие с </w:t>
            </w:r>
            <w:r>
              <w:rPr>
                <w:b/>
                <w:sz w:val="22"/>
                <w:szCs w:val="22"/>
              </w:rPr>
              <w:t>ТОО «ШАТЕ</w:t>
            </w:r>
            <w:r w:rsidRPr="00CD5792">
              <w:rPr>
                <w:b/>
                <w:sz w:val="22"/>
                <w:szCs w:val="22"/>
              </w:rPr>
              <w:t xml:space="preserve">-М </w:t>
            </w:r>
            <w:r>
              <w:rPr>
                <w:b/>
                <w:sz w:val="22"/>
                <w:szCs w:val="22"/>
              </w:rPr>
              <w:t>ПЛЮС</w:t>
            </w:r>
            <w:r w:rsidRPr="00CD5792">
              <w:rPr>
                <w:b/>
                <w:sz w:val="22"/>
                <w:szCs w:val="22"/>
              </w:rPr>
              <w:t>»)**</w:t>
            </w:r>
          </w:p>
          <w:p w:rsidR="00AB39AE" w:rsidRPr="00CD5792" w:rsidRDefault="00AB39AE" w:rsidP="00AB39AE">
            <w:pPr>
              <w:rPr>
                <w:rFonts w:eastAsia="Batang"/>
                <w:b/>
                <w:sz w:val="22"/>
                <w:szCs w:val="22"/>
                <w:vertAlign w:val="superscript"/>
              </w:rPr>
            </w:pPr>
          </w:p>
          <w:p w:rsidR="00AB39AE" w:rsidRPr="00CD5792" w:rsidRDefault="00AB39AE" w:rsidP="00AB39AE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</w:tc>
      </w:tr>
      <w:tr w:rsidR="00AB39AE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66" w:type="dxa"/>
            <w:gridSpan w:val="4"/>
            <w:shd w:val="clear" w:color="auto" w:fill="auto"/>
          </w:tcPr>
          <w:p w:rsidR="00AB39AE" w:rsidRDefault="00AB39AE" w:rsidP="00AB39AE"/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AB39AE" w:rsidRPr="00CD5792" w:rsidRDefault="00AB39AE" w:rsidP="00AB39AE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ФИО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5319F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5319FE" w:rsidRPr="00CD5792" w:rsidRDefault="005319FE" w:rsidP="00AB39AE">
            <w:pPr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ИИН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5319FE" w:rsidRPr="00CD5792" w:rsidRDefault="005319FE" w:rsidP="00AB39AE">
            <w:pPr>
              <w:rPr>
                <w:sz w:val="22"/>
                <w:szCs w:val="22"/>
              </w:rPr>
            </w:pP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AB39AE" w:rsidRPr="00CD5792" w:rsidRDefault="00AB39AE" w:rsidP="00AB39AE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Должность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5319FE" w:rsidRPr="00CD5792" w:rsidRDefault="005319FE" w:rsidP="00AB39AE">
            <w:pPr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Номер удостоверения личности/паспорта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AB39AE" w:rsidRPr="00CD5792" w:rsidRDefault="00AB39AE" w:rsidP="00AB39AE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Дата выдачи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AB39AE" w:rsidRPr="00CD5792" w:rsidRDefault="00AB39AE" w:rsidP="00AB39AE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Кем выдан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AB39AE" w:rsidRPr="00CD5792" w:rsidRDefault="00AB39AE" w:rsidP="00AB39AE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Место жительства</w:t>
            </w:r>
          </w:p>
        </w:tc>
        <w:tc>
          <w:tcPr>
            <w:tcW w:w="5690" w:type="dxa"/>
            <w:gridSpan w:val="2"/>
            <w:shd w:val="clear" w:color="auto" w:fill="FFFFFF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B39AE" w:rsidRPr="00CD5792" w:rsidRDefault="00AB39AE" w:rsidP="00AB39AE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56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  <w:r w:rsidRPr="00CD5792">
              <w:rPr>
                <w:sz w:val="22"/>
                <w:szCs w:val="22"/>
              </w:rPr>
              <w:t>рабочий _______</w:t>
            </w:r>
            <w:r>
              <w:rPr>
                <w:sz w:val="22"/>
                <w:szCs w:val="22"/>
              </w:rPr>
              <w:t>_______</w:t>
            </w:r>
          </w:p>
          <w:p w:rsidR="00AB39AE" w:rsidRPr="00CD5792" w:rsidRDefault="00AB39AE" w:rsidP="00AB39AE">
            <w:pPr>
              <w:rPr>
                <w:sz w:val="22"/>
                <w:szCs w:val="22"/>
              </w:rPr>
            </w:pPr>
            <w:r w:rsidRPr="00CD5792">
              <w:rPr>
                <w:sz w:val="22"/>
                <w:szCs w:val="22"/>
              </w:rPr>
              <w:t>мобильный _______</w:t>
            </w:r>
            <w:r>
              <w:rPr>
                <w:sz w:val="22"/>
                <w:szCs w:val="22"/>
              </w:rPr>
              <w:t>_____</w:t>
            </w:r>
          </w:p>
          <w:p w:rsidR="00AB39AE" w:rsidRPr="00CD5792" w:rsidRDefault="00AB39AE" w:rsidP="00AB39AE">
            <w:pPr>
              <w:rPr>
                <w:sz w:val="22"/>
                <w:szCs w:val="22"/>
              </w:rPr>
            </w:pPr>
            <w:r w:rsidRPr="00CD5792">
              <w:rPr>
                <w:sz w:val="22"/>
                <w:szCs w:val="22"/>
              </w:rPr>
              <w:t>домашний _______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AB39AE" w:rsidRPr="00CD5792" w:rsidRDefault="00AB39AE" w:rsidP="00AB39AE">
            <w:pPr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5690" w:type="dxa"/>
            <w:gridSpan w:val="2"/>
            <w:shd w:val="clear" w:color="auto" w:fill="FFFFFF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5319FE" w:rsidRPr="00CD5792" w:rsidTr="005319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9FE" w:rsidRPr="00CD5792" w:rsidRDefault="005319FE" w:rsidP="000B15FB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ФИО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9FE" w:rsidRPr="00CD5792" w:rsidRDefault="005319FE" w:rsidP="000B15FB">
            <w:pPr>
              <w:rPr>
                <w:sz w:val="22"/>
                <w:szCs w:val="22"/>
              </w:rPr>
            </w:pPr>
          </w:p>
        </w:tc>
      </w:tr>
      <w:tr w:rsidR="005319FE" w:rsidRPr="00CD5792" w:rsidTr="005319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9FE" w:rsidRPr="00CD5792" w:rsidRDefault="005319FE" w:rsidP="000B15FB">
            <w:pPr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ИИН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9FE" w:rsidRPr="00CD5792" w:rsidRDefault="005319FE" w:rsidP="000B15FB">
            <w:pPr>
              <w:rPr>
                <w:sz w:val="22"/>
                <w:szCs w:val="22"/>
              </w:rPr>
            </w:pPr>
          </w:p>
        </w:tc>
      </w:tr>
      <w:tr w:rsidR="005319FE" w:rsidRPr="00CD5792" w:rsidTr="005319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9FE" w:rsidRPr="00CD5792" w:rsidRDefault="005319FE" w:rsidP="000B15FB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Должность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9FE" w:rsidRPr="00CD5792" w:rsidRDefault="005319FE" w:rsidP="000B15FB">
            <w:pPr>
              <w:rPr>
                <w:sz w:val="22"/>
                <w:szCs w:val="22"/>
              </w:rPr>
            </w:pPr>
          </w:p>
        </w:tc>
      </w:tr>
      <w:tr w:rsidR="005319FE" w:rsidRPr="00CD5792" w:rsidTr="005319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9FE" w:rsidRPr="00CD5792" w:rsidRDefault="005319FE" w:rsidP="000B15FB">
            <w:pPr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Номер удостоверения личности/паспорта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9FE" w:rsidRPr="00CD5792" w:rsidRDefault="005319FE" w:rsidP="000B15FB">
            <w:pPr>
              <w:rPr>
                <w:sz w:val="22"/>
                <w:szCs w:val="22"/>
              </w:rPr>
            </w:pPr>
          </w:p>
        </w:tc>
      </w:tr>
      <w:tr w:rsidR="005319FE" w:rsidRPr="00CD5792" w:rsidTr="005319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9FE" w:rsidRPr="00CD5792" w:rsidRDefault="005319FE" w:rsidP="000B15FB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Дата выдачи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9FE" w:rsidRPr="00CD5792" w:rsidRDefault="005319FE" w:rsidP="000B15FB">
            <w:pPr>
              <w:rPr>
                <w:sz w:val="22"/>
                <w:szCs w:val="22"/>
              </w:rPr>
            </w:pPr>
          </w:p>
        </w:tc>
      </w:tr>
      <w:tr w:rsidR="005319FE" w:rsidRPr="00CD5792" w:rsidTr="005319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9FE" w:rsidRPr="00CD5792" w:rsidRDefault="005319FE" w:rsidP="000B15FB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Кем выдан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9FE" w:rsidRPr="00CD5792" w:rsidRDefault="005319FE" w:rsidP="000B15FB">
            <w:pPr>
              <w:rPr>
                <w:sz w:val="22"/>
                <w:szCs w:val="22"/>
              </w:rPr>
            </w:pPr>
          </w:p>
        </w:tc>
      </w:tr>
      <w:tr w:rsidR="005319FE" w:rsidRPr="00CD5792" w:rsidTr="005319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9FE" w:rsidRPr="00CD5792" w:rsidRDefault="005319FE" w:rsidP="000B15FB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Место жительства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9FE" w:rsidRPr="00CD5792" w:rsidRDefault="005319FE" w:rsidP="000B15FB">
            <w:pPr>
              <w:rPr>
                <w:sz w:val="22"/>
                <w:szCs w:val="22"/>
              </w:rPr>
            </w:pPr>
          </w:p>
        </w:tc>
      </w:tr>
      <w:tr w:rsidR="005319FE" w:rsidRPr="00CD5792" w:rsidTr="005319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9FE" w:rsidRPr="00CD5792" w:rsidRDefault="005319FE" w:rsidP="000B15FB">
            <w:pPr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rFonts w:eastAsia="Batang"/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9FE" w:rsidRPr="00CD5792" w:rsidRDefault="005319FE" w:rsidP="000B15FB">
            <w:pPr>
              <w:rPr>
                <w:sz w:val="22"/>
                <w:szCs w:val="22"/>
              </w:rPr>
            </w:pPr>
            <w:r w:rsidRPr="00CD5792">
              <w:rPr>
                <w:sz w:val="22"/>
                <w:szCs w:val="22"/>
              </w:rPr>
              <w:t>рабочий _______</w:t>
            </w:r>
            <w:r>
              <w:rPr>
                <w:sz w:val="22"/>
                <w:szCs w:val="22"/>
              </w:rPr>
              <w:t>_______</w:t>
            </w:r>
          </w:p>
          <w:p w:rsidR="005319FE" w:rsidRPr="00CD5792" w:rsidRDefault="005319FE" w:rsidP="000B15FB">
            <w:pPr>
              <w:rPr>
                <w:sz w:val="22"/>
                <w:szCs w:val="22"/>
              </w:rPr>
            </w:pPr>
            <w:r w:rsidRPr="00CD5792">
              <w:rPr>
                <w:sz w:val="22"/>
                <w:szCs w:val="22"/>
              </w:rPr>
              <w:t>мобильный _______</w:t>
            </w:r>
            <w:r>
              <w:rPr>
                <w:sz w:val="22"/>
                <w:szCs w:val="22"/>
              </w:rPr>
              <w:t>_____</w:t>
            </w:r>
          </w:p>
          <w:p w:rsidR="005319FE" w:rsidRPr="00CD5792" w:rsidRDefault="005319FE" w:rsidP="000B15FB">
            <w:pPr>
              <w:rPr>
                <w:sz w:val="22"/>
                <w:szCs w:val="22"/>
              </w:rPr>
            </w:pPr>
            <w:r w:rsidRPr="00CD5792">
              <w:rPr>
                <w:sz w:val="22"/>
                <w:szCs w:val="22"/>
              </w:rPr>
              <w:t>домашний _______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AB39AE" w:rsidRPr="00CD5792" w:rsidTr="006C788D">
        <w:trPr>
          <w:trHeight w:val="340"/>
        </w:trPr>
        <w:tc>
          <w:tcPr>
            <w:tcW w:w="9466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B39AE" w:rsidRPr="00CD5792" w:rsidRDefault="00AB39AE" w:rsidP="00AB39AE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  <w:p w:rsidR="00AB39AE" w:rsidRPr="00CD5792" w:rsidRDefault="00AB39AE" w:rsidP="00AB39AE">
            <w:pPr>
              <w:numPr>
                <w:ilvl w:val="1"/>
                <w:numId w:val="6"/>
              </w:numPr>
              <w:ind w:left="0" w:firstLine="0"/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b/>
                <w:sz w:val="22"/>
                <w:szCs w:val="22"/>
              </w:rPr>
              <w:t>Участие компании  в качестве участника (учредителя) других юридических лиц (при наличии)</w:t>
            </w:r>
          </w:p>
          <w:p w:rsidR="00AB39AE" w:rsidRPr="00CD5792" w:rsidRDefault="00AB39AE" w:rsidP="00AB39AE">
            <w:pPr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AB39AE" w:rsidRPr="00CD5792" w:rsidRDefault="00AB39AE" w:rsidP="00AB39AE">
            <w:pPr>
              <w:jc w:val="center"/>
              <w:rPr>
                <w:rFonts w:eastAsia="Batang"/>
                <w:i/>
                <w:sz w:val="22"/>
                <w:szCs w:val="22"/>
              </w:rPr>
            </w:pPr>
            <w:r w:rsidRPr="00CD5792">
              <w:rPr>
                <w:rFonts w:eastAsia="Batang"/>
                <w:i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DBE5F1"/>
          </w:tcPr>
          <w:p w:rsidR="00AB39AE" w:rsidRPr="00CD5792" w:rsidRDefault="00AB39AE" w:rsidP="00AB39AE">
            <w:pPr>
              <w:jc w:val="center"/>
              <w:rPr>
                <w:rFonts w:eastAsia="Batang"/>
                <w:i/>
                <w:sz w:val="22"/>
                <w:szCs w:val="22"/>
              </w:rPr>
            </w:pPr>
            <w:r w:rsidRPr="00CD5792">
              <w:rPr>
                <w:rFonts w:eastAsia="Batang"/>
                <w:i/>
                <w:sz w:val="22"/>
                <w:szCs w:val="22"/>
              </w:rPr>
              <w:t>Место нахождения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BE5F1"/>
          </w:tcPr>
          <w:p w:rsidR="00AB39AE" w:rsidRPr="00CD5792" w:rsidRDefault="005319FE" w:rsidP="00AB39AE">
            <w:pPr>
              <w:jc w:val="center"/>
              <w:rPr>
                <w:rFonts w:eastAsia="Batang"/>
                <w:i/>
                <w:sz w:val="22"/>
                <w:szCs w:val="22"/>
              </w:rPr>
            </w:pPr>
            <w:r>
              <w:rPr>
                <w:rFonts w:eastAsia="Batang"/>
                <w:i/>
                <w:sz w:val="22"/>
                <w:szCs w:val="22"/>
              </w:rPr>
              <w:t>БИН</w:t>
            </w: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auto"/>
          </w:tcPr>
          <w:p w:rsidR="00AB39AE" w:rsidRPr="00CD5792" w:rsidRDefault="00AB39AE" w:rsidP="00AB39AE">
            <w:pPr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3882" w:type="dxa"/>
            <w:shd w:val="clear" w:color="auto" w:fill="auto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auto"/>
          </w:tcPr>
          <w:p w:rsidR="00AB39AE" w:rsidRPr="00CD5792" w:rsidRDefault="00AB39AE" w:rsidP="00AB39AE">
            <w:pPr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3882" w:type="dxa"/>
            <w:shd w:val="clear" w:color="auto" w:fill="auto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RPr="00CD5792" w:rsidTr="006C788D">
        <w:trPr>
          <w:trHeight w:val="340"/>
        </w:trPr>
        <w:tc>
          <w:tcPr>
            <w:tcW w:w="9466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B39AE" w:rsidRPr="00CD5792" w:rsidRDefault="00AB39AE" w:rsidP="00AB39AE">
            <w:pPr>
              <w:rPr>
                <w:rFonts w:eastAsia="Batang"/>
                <w:b/>
                <w:bCs/>
                <w:sz w:val="22"/>
                <w:szCs w:val="22"/>
              </w:rPr>
            </w:pPr>
          </w:p>
          <w:p w:rsidR="00AB39AE" w:rsidRPr="00CD5792" w:rsidRDefault="00AB39AE" w:rsidP="005319FE">
            <w:pPr>
              <w:numPr>
                <w:ilvl w:val="1"/>
                <w:numId w:val="6"/>
              </w:numPr>
              <w:ind w:left="0" w:firstLine="0"/>
              <w:rPr>
                <w:rFonts w:eastAsia="Batang"/>
                <w:b/>
                <w:sz w:val="22"/>
                <w:szCs w:val="22"/>
              </w:rPr>
            </w:pPr>
            <w:r w:rsidRPr="00CD5792">
              <w:rPr>
                <w:b/>
                <w:sz w:val="22"/>
                <w:szCs w:val="22"/>
              </w:rPr>
              <w:t xml:space="preserve">Укажите, пожалуйста, краткие сведения об истории Вашей компании, ее специализации и положении на рынке, основных поставщиках запчастей и их доле в Вашем ассортименте, а так же о тех ожиданиях, которые Вы связываете с </w:t>
            </w:r>
            <w:r w:rsidR="005319FE">
              <w:rPr>
                <w:b/>
                <w:sz w:val="22"/>
                <w:szCs w:val="22"/>
              </w:rPr>
              <w:t>ТОО «ШАТЕ-М ПЛЮС</w:t>
            </w:r>
            <w:r w:rsidRPr="00CD5792">
              <w:rPr>
                <w:b/>
                <w:sz w:val="22"/>
                <w:szCs w:val="22"/>
              </w:rPr>
              <w:t>».</w:t>
            </w: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9466" w:type="dxa"/>
            <w:gridSpan w:val="4"/>
            <w:vAlign w:val="center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9466" w:type="dxa"/>
            <w:gridSpan w:val="4"/>
            <w:vAlign w:val="center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9466" w:type="dxa"/>
            <w:gridSpan w:val="4"/>
            <w:vAlign w:val="center"/>
          </w:tcPr>
          <w:p w:rsidR="00AB39AE" w:rsidRPr="00CD5792" w:rsidRDefault="00AB39AE" w:rsidP="00AB39AE">
            <w:pPr>
              <w:rPr>
                <w:sz w:val="22"/>
                <w:szCs w:val="22"/>
              </w:rPr>
            </w:pPr>
          </w:p>
        </w:tc>
      </w:tr>
      <w:tr w:rsidR="00AB39AE" w:rsidRPr="00CD5792" w:rsidTr="006C7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9466" w:type="dxa"/>
            <w:gridSpan w:val="4"/>
            <w:vAlign w:val="center"/>
          </w:tcPr>
          <w:p w:rsidR="00AB39AE" w:rsidRPr="00CD5792" w:rsidRDefault="00AB39AE" w:rsidP="00AB39AE">
            <w:pPr>
              <w:rPr>
                <w:noProof/>
                <w:sz w:val="22"/>
                <w:szCs w:val="22"/>
              </w:rPr>
            </w:pPr>
          </w:p>
        </w:tc>
      </w:tr>
    </w:tbl>
    <w:p w:rsidR="006C788D" w:rsidRPr="00CD5792" w:rsidRDefault="006C788D" w:rsidP="006C788D">
      <w:pPr>
        <w:rPr>
          <w:sz w:val="22"/>
          <w:szCs w:val="22"/>
        </w:rPr>
      </w:pPr>
    </w:p>
    <w:p w:rsidR="006C788D" w:rsidRDefault="002A5CE9" w:rsidP="006C788D">
      <w:pPr>
        <w:rPr>
          <w:sz w:val="22"/>
          <w:szCs w:val="22"/>
          <w:u w:val="single"/>
        </w:rPr>
      </w:pPr>
      <w:r w:rsidRPr="00CD5792">
        <w:rPr>
          <w:sz w:val="22"/>
          <w:szCs w:val="22"/>
          <w:u w:val="single"/>
        </w:rPr>
        <w:t>Подлинность выше приведенной информации подтверждаю (-ем)</w:t>
      </w:r>
    </w:p>
    <w:p w:rsidR="00C63F99" w:rsidRPr="00CD5792" w:rsidRDefault="00C63F99" w:rsidP="006C788D">
      <w:pPr>
        <w:rPr>
          <w:sz w:val="22"/>
          <w:szCs w:val="22"/>
          <w:u w:val="single"/>
        </w:rPr>
      </w:pPr>
    </w:p>
    <w:p w:rsidR="00227B67" w:rsidRPr="00CD5792" w:rsidRDefault="00227B67" w:rsidP="006C788D">
      <w:pPr>
        <w:rPr>
          <w:sz w:val="22"/>
          <w:szCs w:val="22"/>
        </w:rPr>
      </w:pPr>
    </w:p>
    <w:p w:rsidR="002A5CE9" w:rsidRPr="00CD5792" w:rsidRDefault="00853FAE" w:rsidP="006C788D">
      <w:pPr>
        <w:rPr>
          <w:b/>
          <w:i/>
          <w:sz w:val="22"/>
          <w:szCs w:val="22"/>
          <w:u w:val="single"/>
        </w:rPr>
      </w:pPr>
      <w:r w:rsidRPr="00CD5792">
        <w:rPr>
          <w:b/>
          <w:i/>
          <w:sz w:val="22"/>
          <w:szCs w:val="22"/>
          <w:u w:val="single"/>
        </w:rPr>
        <w:t>К анкете прилагаются копии следующих документов:</w:t>
      </w:r>
    </w:p>
    <w:p w:rsidR="00853FAE" w:rsidRDefault="00853FAE" w:rsidP="006C788D">
      <w:pPr>
        <w:rPr>
          <w:b/>
          <w:sz w:val="22"/>
          <w:szCs w:val="22"/>
        </w:rPr>
      </w:pPr>
      <w:r w:rsidRPr="00CD5792">
        <w:rPr>
          <w:b/>
          <w:sz w:val="22"/>
          <w:szCs w:val="22"/>
        </w:rPr>
        <w:t xml:space="preserve">- </w:t>
      </w:r>
      <w:r w:rsidR="005319FE">
        <w:rPr>
          <w:b/>
          <w:sz w:val="22"/>
          <w:szCs w:val="22"/>
        </w:rPr>
        <w:t>с</w:t>
      </w:r>
      <w:r w:rsidR="002F3511">
        <w:rPr>
          <w:b/>
          <w:sz w:val="22"/>
          <w:szCs w:val="22"/>
        </w:rPr>
        <w:t>правки</w:t>
      </w:r>
      <w:r w:rsidRPr="00CD5792">
        <w:rPr>
          <w:b/>
          <w:sz w:val="22"/>
          <w:szCs w:val="22"/>
        </w:rPr>
        <w:t xml:space="preserve"> о </w:t>
      </w:r>
      <w:r w:rsidR="005319FE">
        <w:rPr>
          <w:b/>
          <w:sz w:val="22"/>
          <w:szCs w:val="22"/>
        </w:rPr>
        <w:t xml:space="preserve">государственной </w:t>
      </w:r>
      <w:r w:rsidRPr="00CD5792">
        <w:rPr>
          <w:b/>
          <w:sz w:val="22"/>
          <w:szCs w:val="22"/>
        </w:rPr>
        <w:t>регистрации</w:t>
      </w:r>
      <w:r w:rsidR="005319FE">
        <w:rPr>
          <w:b/>
          <w:sz w:val="22"/>
          <w:szCs w:val="22"/>
        </w:rPr>
        <w:t xml:space="preserve"> юридического лица</w:t>
      </w:r>
    </w:p>
    <w:p w:rsidR="002F3511" w:rsidRPr="00CD5792" w:rsidRDefault="002F3511" w:rsidP="006C78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-свидетельства о </w:t>
      </w:r>
      <w:r>
        <w:rPr>
          <w:rFonts w:eastAsia="Batang"/>
          <w:b/>
          <w:bCs/>
          <w:sz w:val="22"/>
          <w:szCs w:val="22"/>
        </w:rPr>
        <w:t xml:space="preserve"> постановке на регистрационный учет по НДС (при наличии)</w:t>
      </w:r>
    </w:p>
    <w:p w:rsidR="00853FAE" w:rsidRPr="00CD5792" w:rsidRDefault="00853FAE" w:rsidP="006C788D">
      <w:pPr>
        <w:rPr>
          <w:b/>
          <w:sz w:val="22"/>
          <w:szCs w:val="22"/>
        </w:rPr>
      </w:pPr>
      <w:r w:rsidRPr="00CD5792">
        <w:rPr>
          <w:b/>
          <w:sz w:val="22"/>
          <w:szCs w:val="22"/>
        </w:rPr>
        <w:t xml:space="preserve">- </w:t>
      </w:r>
      <w:r w:rsidR="00CD5792" w:rsidRPr="00CD5792">
        <w:rPr>
          <w:b/>
          <w:sz w:val="22"/>
          <w:szCs w:val="22"/>
        </w:rPr>
        <w:t>у</w:t>
      </w:r>
      <w:r w:rsidR="00F8187F">
        <w:rPr>
          <w:b/>
          <w:sz w:val="22"/>
          <w:szCs w:val="22"/>
        </w:rPr>
        <w:t>став</w:t>
      </w:r>
      <w:bookmarkStart w:id="0" w:name="_GoBack"/>
      <w:bookmarkEnd w:id="0"/>
      <w:r w:rsidR="00CA2C2E" w:rsidRPr="00CD5792">
        <w:rPr>
          <w:b/>
          <w:sz w:val="22"/>
          <w:szCs w:val="22"/>
        </w:rPr>
        <w:t xml:space="preserve"> (первые 3 страницы)</w:t>
      </w:r>
    </w:p>
    <w:p w:rsidR="00712042" w:rsidRPr="00CD5792" w:rsidRDefault="00CD5792" w:rsidP="006C788D">
      <w:pPr>
        <w:rPr>
          <w:sz w:val="22"/>
          <w:szCs w:val="22"/>
        </w:rPr>
      </w:pPr>
      <w:r w:rsidRPr="00CD5792">
        <w:rPr>
          <w:b/>
          <w:sz w:val="22"/>
          <w:szCs w:val="22"/>
        </w:rPr>
        <w:t xml:space="preserve">- копия </w:t>
      </w:r>
      <w:r w:rsidR="00FB4CD1">
        <w:rPr>
          <w:b/>
          <w:sz w:val="22"/>
          <w:szCs w:val="22"/>
        </w:rPr>
        <w:t>П</w:t>
      </w:r>
      <w:r w:rsidR="00FB4CD1" w:rsidRPr="00CD5792">
        <w:rPr>
          <w:b/>
          <w:sz w:val="22"/>
          <w:szCs w:val="22"/>
        </w:rPr>
        <w:t xml:space="preserve">ротокола общего собрания </w:t>
      </w:r>
      <w:r w:rsidR="00FB4CD1">
        <w:rPr>
          <w:b/>
          <w:sz w:val="22"/>
          <w:szCs w:val="22"/>
        </w:rPr>
        <w:t xml:space="preserve">участников </w:t>
      </w:r>
      <w:r w:rsidR="00E06639" w:rsidRPr="00CD5792">
        <w:rPr>
          <w:b/>
          <w:sz w:val="22"/>
          <w:szCs w:val="22"/>
        </w:rPr>
        <w:t>об избрании</w:t>
      </w:r>
      <w:r w:rsidR="00E06639">
        <w:rPr>
          <w:b/>
          <w:sz w:val="22"/>
          <w:szCs w:val="22"/>
        </w:rPr>
        <w:t xml:space="preserve"> директора (руководителя) или Р</w:t>
      </w:r>
      <w:r w:rsidRPr="00CD5792">
        <w:rPr>
          <w:b/>
          <w:sz w:val="22"/>
          <w:szCs w:val="22"/>
        </w:rPr>
        <w:t xml:space="preserve">ешения </w:t>
      </w:r>
      <w:r w:rsidR="00E06639">
        <w:rPr>
          <w:b/>
          <w:sz w:val="22"/>
          <w:szCs w:val="22"/>
        </w:rPr>
        <w:t xml:space="preserve">о </w:t>
      </w:r>
      <w:r w:rsidRPr="00CD5792">
        <w:rPr>
          <w:b/>
          <w:sz w:val="22"/>
          <w:szCs w:val="22"/>
        </w:rPr>
        <w:t>назначении</w:t>
      </w:r>
      <w:r w:rsidR="00E06639">
        <w:rPr>
          <w:b/>
          <w:sz w:val="22"/>
          <w:szCs w:val="22"/>
        </w:rPr>
        <w:t xml:space="preserve"> директора (</w:t>
      </w:r>
      <w:r w:rsidRPr="00CD5792">
        <w:rPr>
          <w:b/>
          <w:sz w:val="22"/>
          <w:szCs w:val="22"/>
        </w:rPr>
        <w:t>руководителя</w:t>
      </w:r>
      <w:r w:rsidR="00E06639">
        <w:rPr>
          <w:b/>
          <w:sz w:val="22"/>
          <w:szCs w:val="22"/>
        </w:rPr>
        <w:t>)</w:t>
      </w:r>
    </w:p>
    <w:p w:rsidR="00026080" w:rsidRPr="00CD5792" w:rsidRDefault="00026080" w:rsidP="00026080">
      <w:pPr>
        <w:rPr>
          <w:b/>
          <w:sz w:val="22"/>
          <w:szCs w:val="22"/>
        </w:rPr>
      </w:pPr>
      <w:r w:rsidRPr="00CD5792">
        <w:rPr>
          <w:b/>
          <w:sz w:val="22"/>
          <w:szCs w:val="22"/>
        </w:rPr>
        <w:t>- копия доверенности на представителя</w:t>
      </w:r>
      <w:r w:rsidR="00D02558">
        <w:rPr>
          <w:b/>
          <w:sz w:val="22"/>
          <w:szCs w:val="22"/>
        </w:rPr>
        <w:t>,</w:t>
      </w:r>
      <w:r w:rsidRPr="00CD5792">
        <w:rPr>
          <w:b/>
          <w:sz w:val="22"/>
          <w:szCs w:val="22"/>
        </w:rPr>
        <w:t xml:space="preserve"> имеющего полномочия на  подписание  договора, если договор</w:t>
      </w:r>
      <w:r w:rsidR="00D02558">
        <w:rPr>
          <w:b/>
          <w:sz w:val="22"/>
          <w:szCs w:val="22"/>
        </w:rPr>
        <w:t xml:space="preserve"> подписывается не руководителем.</w:t>
      </w:r>
    </w:p>
    <w:p w:rsidR="002A5CE9" w:rsidRDefault="002A5CE9" w:rsidP="006C788D">
      <w:r>
        <w:t>_</w:t>
      </w:r>
      <w:r w:rsidR="00712042">
        <w:t>_</w:t>
      </w:r>
      <w:r>
        <w:t>______________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</w:t>
      </w:r>
    </w:p>
    <w:p w:rsidR="002A5CE9" w:rsidRPr="00712042" w:rsidRDefault="002A5CE9" w:rsidP="006C788D">
      <w:pPr>
        <w:rPr>
          <w:sz w:val="16"/>
          <w:szCs w:val="16"/>
        </w:rPr>
      </w:pPr>
      <w:r w:rsidRPr="00712042">
        <w:rPr>
          <w:sz w:val="16"/>
          <w:szCs w:val="16"/>
        </w:rPr>
        <w:t>Должность</w:t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  <w:t>подпись</w:t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proofErr w:type="spellStart"/>
      <w:r w:rsidRPr="00712042">
        <w:rPr>
          <w:sz w:val="16"/>
          <w:szCs w:val="16"/>
        </w:rPr>
        <w:t>И.О.Фамилия</w:t>
      </w:r>
      <w:proofErr w:type="spellEnd"/>
    </w:p>
    <w:p w:rsidR="002A5CE9" w:rsidRDefault="002A5CE9" w:rsidP="002A5CE9">
      <w:r>
        <w:t>_________________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</w:t>
      </w:r>
    </w:p>
    <w:p w:rsidR="002A5CE9" w:rsidRPr="00712042" w:rsidRDefault="002A5CE9" w:rsidP="006C788D">
      <w:pPr>
        <w:rPr>
          <w:sz w:val="16"/>
          <w:szCs w:val="16"/>
        </w:rPr>
      </w:pPr>
      <w:r w:rsidRPr="00712042">
        <w:rPr>
          <w:sz w:val="16"/>
          <w:szCs w:val="16"/>
        </w:rPr>
        <w:t>Должность</w:t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  <w:t>подпись</w:t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proofErr w:type="spellStart"/>
      <w:r w:rsidRPr="00712042">
        <w:rPr>
          <w:sz w:val="16"/>
          <w:szCs w:val="16"/>
        </w:rPr>
        <w:t>И.О.Фамилия</w:t>
      </w:r>
      <w:proofErr w:type="spellEnd"/>
    </w:p>
    <w:sectPr w:rsidR="002A5CE9" w:rsidRPr="00712042" w:rsidSect="00CD5792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0E" w:rsidRDefault="000C350E" w:rsidP="004014CA">
      <w:r>
        <w:separator/>
      </w:r>
    </w:p>
  </w:endnote>
  <w:endnote w:type="continuationSeparator" w:id="0">
    <w:p w:rsidR="000C350E" w:rsidRDefault="000C350E" w:rsidP="0040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80" w:rsidRDefault="0002608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87F">
      <w:rPr>
        <w:noProof/>
      </w:rPr>
      <w:t>2</w:t>
    </w:r>
    <w:r>
      <w:fldChar w:fldCharType="end"/>
    </w:r>
  </w:p>
  <w:p w:rsidR="00026080" w:rsidRDefault="000260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0E" w:rsidRDefault="000C350E" w:rsidP="004014CA">
      <w:r>
        <w:separator/>
      </w:r>
    </w:p>
  </w:footnote>
  <w:footnote w:type="continuationSeparator" w:id="0">
    <w:p w:rsidR="000C350E" w:rsidRDefault="000C350E" w:rsidP="0040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F8A37E"/>
    <w:lvl w:ilvl="0">
      <w:numFmt w:val="decimal"/>
      <w:lvlText w:val="*"/>
      <w:lvlJc w:val="left"/>
    </w:lvl>
  </w:abstractNum>
  <w:abstractNum w:abstractNumId="1" w15:restartNumberingAfterBreak="0">
    <w:nsid w:val="10B238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E2F638C"/>
    <w:multiLevelType w:val="multilevel"/>
    <w:tmpl w:val="EB8AAA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" w15:restartNumberingAfterBreak="0">
    <w:nsid w:val="40B76650"/>
    <w:multiLevelType w:val="hybridMultilevel"/>
    <w:tmpl w:val="A3BCCD44"/>
    <w:lvl w:ilvl="0" w:tplc="3EE8D1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4E34"/>
    <w:multiLevelType w:val="hybridMultilevel"/>
    <w:tmpl w:val="67BC1BA8"/>
    <w:lvl w:ilvl="0" w:tplc="95EC0788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E516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80"/>
    <w:rsid w:val="00003072"/>
    <w:rsid w:val="00003F2A"/>
    <w:rsid w:val="00026080"/>
    <w:rsid w:val="00096431"/>
    <w:rsid w:val="000B3E21"/>
    <w:rsid w:val="000C350E"/>
    <w:rsid w:val="000D313D"/>
    <w:rsid w:val="001017EB"/>
    <w:rsid w:val="00121D24"/>
    <w:rsid w:val="001355B0"/>
    <w:rsid w:val="0016179F"/>
    <w:rsid w:val="00177C7D"/>
    <w:rsid w:val="00181CED"/>
    <w:rsid w:val="001B793E"/>
    <w:rsid w:val="001C3CE0"/>
    <w:rsid w:val="00215345"/>
    <w:rsid w:val="00220DAD"/>
    <w:rsid w:val="00227B67"/>
    <w:rsid w:val="00246B65"/>
    <w:rsid w:val="0027014F"/>
    <w:rsid w:val="002706AD"/>
    <w:rsid w:val="0027310D"/>
    <w:rsid w:val="00276873"/>
    <w:rsid w:val="0029287E"/>
    <w:rsid w:val="002945EE"/>
    <w:rsid w:val="002A5CE9"/>
    <w:rsid w:val="002B4741"/>
    <w:rsid w:val="002F3511"/>
    <w:rsid w:val="003143BF"/>
    <w:rsid w:val="00333ABF"/>
    <w:rsid w:val="00345E59"/>
    <w:rsid w:val="003471D4"/>
    <w:rsid w:val="00362513"/>
    <w:rsid w:val="00372F60"/>
    <w:rsid w:val="00381BAD"/>
    <w:rsid w:val="00397E70"/>
    <w:rsid w:val="003A44F0"/>
    <w:rsid w:val="003C3249"/>
    <w:rsid w:val="003C7A8E"/>
    <w:rsid w:val="003F2327"/>
    <w:rsid w:val="004014CA"/>
    <w:rsid w:val="00403F2F"/>
    <w:rsid w:val="00416F2F"/>
    <w:rsid w:val="00423258"/>
    <w:rsid w:val="00435DB6"/>
    <w:rsid w:val="00473BDF"/>
    <w:rsid w:val="00480CE4"/>
    <w:rsid w:val="004829C8"/>
    <w:rsid w:val="00485F5B"/>
    <w:rsid w:val="004D74FF"/>
    <w:rsid w:val="004F7B9E"/>
    <w:rsid w:val="005319FE"/>
    <w:rsid w:val="00566B09"/>
    <w:rsid w:val="00573177"/>
    <w:rsid w:val="00581032"/>
    <w:rsid w:val="005A2CCD"/>
    <w:rsid w:val="005A4866"/>
    <w:rsid w:val="005B0FD9"/>
    <w:rsid w:val="005B55F5"/>
    <w:rsid w:val="005B76A6"/>
    <w:rsid w:val="005D5120"/>
    <w:rsid w:val="005E527E"/>
    <w:rsid w:val="006301F5"/>
    <w:rsid w:val="0063771E"/>
    <w:rsid w:val="006417E0"/>
    <w:rsid w:val="006537B0"/>
    <w:rsid w:val="00662A27"/>
    <w:rsid w:val="00686AA0"/>
    <w:rsid w:val="006B5272"/>
    <w:rsid w:val="006C788D"/>
    <w:rsid w:val="006D5272"/>
    <w:rsid w:val="006E15A6"/>
    <w:rsid w:val="006E79AF"/>
    <w:rsid w:val="006E7DE8"/>
    <w:rsid w:val="006F4C64"/>
    <w:rsid w:val="007051FD"/>
    <w:rsid w:val="00707BB3"/>
    <w:rsid w:val="00712042"/>
    <w:rsid w:val="00712D6D"/>
    <w:rsid w:val="00715A18"/>
    <w:rsid w:val="00721787"/>
    <w:rsid w:val="00725C09"/>
    <w:rsid w:val="00737189"/>
    <w:rsid w:val="00760432"/>
    <w:rsid w:val="00762B96"/>
    <w:rsid w:val="007737F8"/>
    <w:rsid w:val="00782E00"/>
    <w:rsid w:val="00784717"/>
    <w:rsid w:val="007A106C"/>
    <w:rsid w:val="007D03CD"/>
    <w:rsid w:val="007D2799"/>
    <w:rsid w:val="008018D8"/>
    <w:rsid w:val="00802B09"/>
    <w:rsid w:val="00812B49"/>
    <w:rsid w:val="00812C1C"/>
    <w:rsid w:val="00813122"/>
    <w:rsid w:val="008222E8"/>
    <w:rsid w:val="00822B5F"/>
    <w:rsid w:val="00830106"/>
    <w:rsid w:val="00853FAE"/>
    <w:rsid w:val="008B7E7B"/>
    <w:rsid w:val="008C126A"/>
    <w:rsid w:val="008C21D9"/>
    <w:rsid w:val="008F761C"/>
    <w:rsid w:val="009063A2"/>
    <w:rsid w:val="009360FF"/>
    <w:rsid w:val="00966270"/>
    <w:rsid w:val="009712FC"/>
    <w:rsid w:val="00985B7B"/>
    <w:rsid w:val="009A0601"/>
    <w:rsid w:val="009B7AB3"/>
    <w:rsid w:val="009C6582"/>
    <w:rsid w:val="009F6359"/>
    <w:rsid w:val="009F6DFE"/>
    <w:rsid w:val="00A57CAA"/>
    <w:rsid w:val="00A640F1"/>
    <w:rsid w:val="00A81910"/>
    <w:rsid w:val="00AA65A7"/>
    <w:rsid w:val="00AB39AE"/>
    <w:rsid w:val="00AB4E4D"/>
    <w:rsid w:val="00AB74B6"/>
    <w:rsid w:val="00AC7F3E"/>
    <w:rsid w:val="00AF383F"/>
    <w:rsid w:val="00B04290"/>
    <w:rsid w:val="00B22DEE"/>
    <w:rsid w:val="00B649CA"/>
    <w:rsid w:val="00B64BC2"/>
    <w:rsid w:val="00BB6A01"/>
    <w:rsid w:val="00BF05AE"/>
    <w:rsid w:val="00C4029A"/>
    <w:rsid w:val="00C61600"/>
    <w:rsid w:val="00C63F99"/>
    <w:rsid w:val="00C927D3"/>
    <w:rsid w:val="00CA2C2E"/>
    <w:rsid w:val="00CC626F"/>
    <w:rsid w:val="00CD5792"/>
    <w:rsid w:val="00D01695"/>
    <w:rsid w:val="00D02558"/>
    <w:rsid w:val="00D02A59"/>
    <w:rsid w:val="00D155CF"/>
    <w:rsid w:val="00D16745"/>
    <w:rsid w:val="00D22DFF"/>
    <w:rsid w:val="00D34311"/>
    <w:rsid w:val="00D40F75"/>
    <w:rsid w:val="00DA2FAE"/>
    <w:rsid w:val="00DA4CF2"/>
    <w:rsid w:val="00DB6F9E"/>
    <w:rsid w:val="00DB7000"/>
    <w:rsid w:val="00DC28E5"/>
    <w:rsid w:val="00DE1723"/>
    <w:rsid w:val="00DF4E92"/>
    <w:rsid w:val="00DF6E5B"/>
    <w:rsid w:val="00E02681"/>
    <w:rsid w:val="00E06639"/>
    <w:rsid w:val="00E26AC1"/>
    <w:rsid w:val="00E348B2"/>
    <w:rsid w:val="00E41D45"/>
    <w:rsid w:val="00E80EB9"/>
    <w:rsid w:val="00EA26EE"/>
    <w:rsid w:val="00EA6FBC"/>
    <w:rsid w:val="00F26087"/>
    <w:rsid w:val="00F32546"/>
    <w:rsid w:val="00F335E1"/>
    <w:rsid w:val="00F45DA1"/>
    <w:rsid w:val="00F66FCF"/>
    <w:rsid w:val="00F8187F"/>
    <w:rsid w:val="00F8337D"/>
    <w:rsid w:val="00F92A46"/>
    <w:rsid w:val="00FA0F80"/>
    <w:rsid w:val="00FB4CD1"/>
    <w:rsid w:val="00FB7CCA"/>
    <w:rsid w:val="00FC483B"/>
    <w:rsid w:val="00FC6C51"/>
    <w:rsid w:val="00FD2D0D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526C6"/>
  <w15:chartTrackingRefBased/>
  <w15:docId w15:val="{BC1B5378-0289-475A-A13D-A59B1CCD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B7CCA"/>
    <w:pPr>
      <w:keepNext/>
      <w:outlineLvl w:val="0"/>
    </w:pPr>
    <w:rPr>
      <w:rFonts w:ascii="Verdana" w:hAnsi="Verdana"/>
      <w:b/>
      <w:bCs/>
      <w:sz w:val="20"/>
      <w:lang w:val="en-AU" w:eastAsia="en-US"/>
    </w:rPr>
  </w:style>
  <w:style w:type="paragraph" w:styleId="2">
    <w:name w:val="heading 2"/>
    <w:basedOn w:val="a"/>
    <w:next w:val="a"/>
    <w:qFormat/>
    <w:rsid w:val="009F6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6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F63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F635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1 . 1.1 . 1.1.1"/>
    <w:basedOn w:val="a2"/>
    <w:rsid w:val="00473BDF"/>
    <w:pPr>
      <w:numPr>
        <w:numId w:val="2"/>
      </w:numPr>
    </w:pPr>
  </w:style>
  <w:style w:type="character" w:styleId="a3">
    <w:name w:val="Hyperlink"/>
    <w:rsid w:val="00AC7F3E"/>
    <w:rPr>
      <w:color w:val="0000FF"/>
      <w:u w:val="single"/>
    </w:rPr>
  </w:style>
  <w:style w:type="paragraph" w:styleId="a4">
    <w:name w:val="header"/>
    <w:basedOn w:val="a"/>
    <w:rsid w:val="00FB7CCA"/>
    <w:pPr>
      <w:tabs>
        <w:tab w:val="center" w:pos="4153"/>
        <w:tab w:val="right" w:pos="8306"/>
      </w:tabs>
    </w:pPr>
    <w:rPr>
      <w:lang w:val="en-AU" w:eastAsia="en-US"/>
    </w:rPr>
  </w:style>
  <w:style w:type="paragraph" w:styleId="a5">
    <w:name w:val="Balloon Text"/>
    <w:basedOn w:val="a"/>
    <w:semiHidden/>
    <w:rsid w:val="005B0FD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F6359"/>
    <w:pPr>
      <w:jc w:val="center"/>
    </w:pPr>
    <w:rPr>
      <w:b/>
      <w:bCs/>
      <w:caps/>
    </w:rPr>
  </w:style>
  <w:style w:type="paragraph" w:styleId="a6">
    <w:name w:val="caption"/>
    <w:basedOn w:val="a"/>
    <w:next w:val="a"/>
    <w:qFormat/>
    <w:rsid w:val="009F6359"/>
    <w:rPr>
      <w:i/>
      <w:iCs/>
      <w:sz w:val="16"/>
    </w:rPr>
  </w:style>
  <w:style w:type="paragraph" w:styleId="30">
    <w:name w:val="Body Text 3"/>
    <w:basedOn w:val="a"/>
    <w:rsid w:val="009F6359"/>
    <w:pPr>
      <w:jc w:val="both"/>
    </w:pPr>
    <w:rPr>
      <w:sz w:val="30"/>
    </w:rPr>
  </w:style>
  <w:style w:type="paragraph" w:styleId="a7">
    <w:name w:val="Normal (Web)"/>
    <w:basedOn w:val="a"/>
    <w:rsid w:val="009F63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rsid w:val="009F6359"/>
    <w:pPr>
      <w:spacing w:after="120" w:line="480" w:lineRule="auto"/>
      <w:ind w:left="283"/>
    </w:pPr>
  </w:style>
  <w:style w:type="paragraph" w:styleId="a8">
    <w:name w:val="Title"/>
    <w:basedOn w:val="a"/>
    <w:qFormat/>
    <w:rsid w:val="009F6359"/>
    <w:pPr>
      <w:jc w:val="center"/>
    </w:pPr>
    <w:rPr>
      <w:b/>
      <w:bCs/>
    </w:rPr>
  </w:style>
  <w:style w:type="paragraph" w:styleId="a9">
    <w:name w:val="footer"/>
    <w:basedOn w:val="a"/>
    <w:link w:val="aa"/>
    <w:uiPriority w:val="99"/>
    <w:unhideWhenUsed/>
    <w:rsid w:val="004014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1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мерам, направленным на противодействие отмыванию денег и финансированию террористической деятельности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мерам, направленным на противодействие отмыванию денег и финансированию террористической деятельности</dc:title>
  <dc:subject/>
  <dc:creator>kobel</dc:creator>
  <cp:keywords/>
  <dc:description/>
  <cp:lastModifiedBy>Клепиков Алексей Александрович</cp:lastModifiedBy>
  <cp:revision>3</cp:revision>
  <cp:lastPrinted>2009-11-10T05:17:00Z</cp:lastPrinted>
  <dcterms:created xsi:type="dcterms:W3CDTF">2015-12-10T13:03:00Z</dcterms:created>
  <dcterms:modified xsi:type="dcterms:W3CDTF">2015-12-11T05:48:00Z</dcterms:modified>
</cp:coreProperties>
</file>